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1D6F88" w:rsidRDefault="00494574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 w:rsidR="00AB2DD3">
        <w:rPr>
          <w:rFonts w:cs="Arial"/>
          <w:b/>
          <w:sz w:val="28"/>
          <w:szCs w:val="28"/>
        </w:rPr>
        <w:t>16</w:t>
      </w:r>
      <w:r w:rsidR="00637326">
        <w:rPr>
          <w:rFonts w:cs="Arial"/>
          <w:b/>
          <w:sz w:val="28"/>
          <w:szCs w:val="28"/>
        </w:rPr>
        <w:t>/2018</w:t>
      </w:r>
      <w:r>
        <w:rPr>
          <w:rFonts w:cs="Arial"/>
          <w:b/>
          <w:sz w:val="28"/>
          <w:szCs w:val="28"/>
        </w:rPr>
        <w:t>/1.4.4</w:t>
      </w:r>
    </w:p>
    <w:p w:rsidR="00494574" w:rsidRPr="00C13276" w:rsidRDefault="00494574" w:rsidP="00917401">
      <w:pPr>
        <w:spacing w:after="0" w:line="360" w:lineRule="auto"/>
        <w:jc w:val="center"/>
        <w:rPr>
          <w:b/>
        </w:rPr>
      </w:pP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310"/>
      </w:tblGrid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494574" w:rsidP="00917401">
      <w:pPr>
        <w:spacing w:after="0" w:line="360" w:lineRule="auto"/>
        <w:rPr>
          <w:b/>
          <w:i/>
        </w:rPr>
      </w:pPr>
      <w:r w:rsidRPr="00166A53">
        <w:rPr>
          <w:i/>
        </w:rPr>
        <w:t>Oferta cenowa na</w:t>
      </w:r>
      <w:r>
        <w:rPr>
          <w:b/>
          <w:i/>
        </w:rPr>
        <w:t xml:space="preserve"> </w:t>
      </w:r>
      <w:r w:rsidRPr="00DA0149">
        <w:rPr>
          <w:i/>
        </w:rPr>
        <w:t xml:space="preserve">dostawę </w:t>
      </w:r>
      <w:r w:rsidR="00AB2DD3">
        <w:rPr>
          <w:i/>
        </w:rPr>
        <w:t>Analizatora wielkości cząstek metodą dyfrakcji laserowej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AB2DD3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AB2DD3" w:rsidRPr="00711DD1" w:rsidRDefault="00AB2DD3" w:rsidP="00711DD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Nazwa urządzenia (nazwa producenta):</w:t>
            </w:r>
            <w:bookmarkStart w:id="0" w:name="_GoBack"/>
            <w:bookmarkEnd w:id="0"/>
          </w:p>
        </w:tc>
        <w:tc>
          <w:tcPr>
            <w:tcW w:w="5352" w:type="dxa"/>
            <w:vAlign w:val="center"/>
          </w:tcPr>
          <w:p w:rsidR="00AB2DD3" w:rsidRPr="00711DD1" w:rsidRDefault="00AB2DD3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637326" w:rsidP="006373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Termin dostawy (w dniach):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637326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Okres gwarancji (w miesiącach)</w:t>
            </w:r>
            <w:r w:rsidR="00637326">
              <w:rPr>
                <w:i/>
              </w:rPr>
              <w:t>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793612" w:rsidRPr="00E47F12" w:rsidRDefault="00742B36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wybrania naszej oferty zobowiązujemy się do realizacji jej postanowień.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494574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</w:t>
      </w: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lastRenderedPageBreak/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2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sectPr w:rsidR="003E00DB" w:rsidSect="007A0473">
      <w:headerReference w:type="default" r:id="rId7"/>
      <w:footerReference w:type="default" r:id="rId8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C7" w:rsidRDefault="00866BC7" w:rsidP="007C3F4C">
      <w:pPr>
        <w:spacing w:after="0" w:line="240" w:lineRule="auto"/>
      </w:pPr>
      <w:r>
        <w:separator/>
      </w:r>
    </w:p>
  </w:endnote>
  <w:endnote w:type="continuationSeparator" w:id="0">
    <w:p w:rsidR="00866BC7" w:rsidRDefault="00866BC7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C7" w:rsidRDefault="00866BC7" w:rsidP="007C3F4C">
      <w:pPr>
        <w:spacing w:after="0" w:line="240" w:lineRule="auto"/>
      </w:pPr>
      <w:r>
        <w:separator/>
      </w:r>
    </w:p>
  </w:footnote>
  <w:footnote w:type="continuationSeparator" w:id="0">
    <w:p w:rsidR="00866BC7" w:rsidRDefault="00866BC7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5A"/>
    <w:rsid w:val="00000CB0"/>
    <w:rsid w:val="0005465C"/>
    <w:rsid w:val="00073158"/>
    <w:rsid w:val="000743E7"/>
    <w:rsid w:val="000B327B"/>
    <w:rsid w:val="000C39E8"/>
    <w:rsid w:val="000C4FF5"/>
    <w:rsid w:val="000D46B6"/>
    <w:rsid w:val="000F71FC"/>
    <w:rsid w:val="0010247D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837D9"/>
    <w:rsid w:val="002E0A3D"/>
    <w:rsid w:val="00302C1C"/>
    <w:rsid w:val="0030311B"/>
    <w:rsid w:val="00320708"/>
    <w:rsid w:val="0038353C"/>
    <w:rsid w:val="00387180"/>
    <w:rsid w:val="00396415"/>
    <w:rsid w:val="00397750"/>
    <w:rsid w:val="003B4D2A"/>
    <w:rsid w:val="003B5E28"/>
    <w:rsid w:val="003E00DB"/>
    <w:rsid w:val="003F0F37"/>
    <w:rsid w:val="00437038"/>
    <w:rsid w:val="00456020"/>
    <w:rsid w:val="00494574"/>
    <w:rsid w:val="004A4336"/>
    <w:rsid w:val="004B02E0"/>
    <w:rsid w:val="004D7663"/>
    <w:rsid w:val="005313BC"/>
    <w:rsid w:val="00566A17"/>
    <w:rsid w:val="0057035B"/>
    <w:rsid w:val="00593C48"/>
    <w:rsid w:val="005D501E"/>
    <w:rsid w:val="005D5C96"/>
    <w:rsid w:val="0062516E"/>
    <w:rsid w:val="00637326"/>
    <w:rsid w:val="00661390"/>
    <w:rsid w:val="006633A1"/>
    <w:rsid w:val="006770D4"/>
    <w:rsid w:val="006C2993"/>
    <w:rsid w:val="006C53DD"/>
    <w:rsid w:val="006F376D"/>
    <w:rsid w:val="00711DD1"/>
    <w:rsid w:val="0072325E"/>
    <w:rsid w:val="007257BF"/>
    <w:rsid w:val="00735670"/>
    <w:rsid w:val="00736AE5"/>
    <w:rsid w:val="00742B36"/>
    <w:rsid w:val="00793612"/>
    <w:rsid w:val="007A0473"/>
    <w:rsid w:val="007C3F4C"/>
    <w:rsid w:val="007E32DC"/>
    <w:rsid w:val="00824F55"/>
    <w:rsid w:val="00826708"/>
    <w:rsid w:val="00866BC7"/>
    <w:rsid w:val="008808EC"/>
    <w:rsid w:val="00883A88"/>
    <w:rsid w:val="008B782F"/>
    <w:rsid w:val="008C56A9"/>
    <w:rsid w:val="008F4686"/>
    <w:rsid w:val="009002C7"/>
    <w:rsid w:val="00911093"/>
    <w:rsid w:val="00917401"/>
    <w:rsid w:val="00950473"/>
    <w:rsid w:val="00976F4E"/>
    <w:rsid w:val="00986A4D"/>
    <w:rsid w:val="00986FCE"/>
    <w:rsid w:val="009E1FD3"/>
    <w:rsid w:val="00A0533A"/>
    <w:rsid w:val="00A51204"/>
    <w:rsid w:val="00A652B3"/>
    <w:rsid w:val="00AB2DD3"/>
    <w:rsid w:val="00AE2AAE"/>
    <w:rsid w:val="00B261A6"/>
    <w:rsid w:val="00B46DC4"/>
    <w:rsid w:val="00B745B9"/>
    <w:rsid w:val="00B75FC0"/>
    <w:rsid w:val="00BB63AF"/>
    <w:rsid w:val="00BC0523"/>
    <w:rsid w:val="00BF6BC5"/>
    <w:rsid w:val="00BF7F49"/>
    <w:rsid w:val="00C02D88"/>
    <w:rsid w:val="00C13276"/>
    <w:rsid w:val="00C212A1"/>
    <w:rsid w:val="00C33F69"/>
    <w:rsid w:val="00C426D5"/>
    <w:rsid w:val="00C44A4C"/>
    <w:rsid w:val="00C46389"/>
    <w:rsid w:val="00C944B8"/>
    <w:rsid w:val="00C9517D"/>
    <w:rsid w:val="00CB25FC"/>
    <w:rsid w:val="00CD0547"/>
    <w:rsid w:val="00CD187F"/>
    <w:rsid w:val="00CD7150"/>
    <w:rsid w:val="00CF2BDD"/>
    <w:rsid w:val="00D23811"/>
    <w:rsid w:val="00D27307"/>
    <w:rsid w:val="00D6240A"/>
    <w:rsid w:val="00D76B5A"/>
    <w:rsid w:val="00D810EE"/>
    <w:rsid w:val="00DA0149"/>
    <w:rsid w:val="00DD2148"/>
    <w:rsid w:val="00DE1FEF"/>
    <w:rsid w:val="00DF2DCD"/>
    <w:rsid w:val="00DF3D66"/>
    <w:rsid w:val="00DF7D9C"/>
    <w:rsid w:val="00E01988"/>
    <w:rsid w:val="00E04323"/>
    <w:rsid w:val="00E1492C"/>
    <w:rsid w:val="00E17AD5"/>
    <w:rsid w:val="00E234DB"/>
    <w:rsid w:val="00E47F12"/>
    <w:rsid w:val="00E537E4"/>
    <w:rsid w:val="00EA644A"/>
    <w:rsid w:val="00EA6FCD"/>
    <w:rsid w:val="00ED4526"/>
    <w:rsid w:val="00ED52CF"/>
    <w:rsid w:val="00F1767E"/>
    <w:rsid w:val="00F4469C"/>
    <w:rsid w:val="00F61F1F"/>
    <w:rsid w:val="00F845D7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029A07-8EEE-49CC-89BB-D0C0FB2C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0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soot</cp:lastModifiedBy>
  <cp:revision>3</cp:revision>
  <cp:lastPrinted>2018-07-17T16:20:00Z</cp:lastPrinted>
  <dcterms:created xsi:type="dcterms:W3CDTF">2018-05-30T13:36:00Z</dcterms:created>
  <dcterms:modified xsi:type="dcterms:W3CDTF">2018-07-17T16:20:00Z</dcterms:modified>
</cp:coreProperties>
</file>